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D30C7B">
        <w:rPr>
          <w:sz w:val="28"/>
        </w:rPr>
        <w:t>16.01.2023</w:t>
      </w:r>
      <w:r>
        <w:rPr>
          <w:sz w:val="28"/>
        </w:rPr>
        <w:t xml:space="preserve"> № </w:t>
      </w:r>
      <w:r w:rsidR="00D30C7B">
        <w:rPr>
          <w:sz w:val="28"/>
        </w:rPr>
        <w:t>2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FF7A8A" w:rsidRPr="004B1233" w:rsidRDefault="00DF1DFD" w:rsidP="000521A2">
      <w:pPr>
        <w:ind w:right="4818"/>
        <w:jc w:val="both"/>
        <w:rPr>
          <w:sz w:val="28"/>
          <w:szCs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</w:t>
      </w:r>
      <w:r w:rsidR="00B43561">
        <w:rPr>
          <w:spacing w:val="1"/>
          <w:sz w:val="28"/>
          <w:szCs w:val="28"/>
        </w:rPr>
        <w:t>части кадастрового квартала В-10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</w:t>
      </w:r>
      <w:proofErr w:type="gramEnd"/>
      <w:r>
        <w:rPr>
          <w:sz w:val="28"/>
        </w:rPr>
        <w:t xml:space="preserve">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 w:rsidP="003D2B98">
      <w:pPr>
        <w:ind w:right="-1" w:firstLine="709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B30EA8">
        <w:rPr>
          <w:spacing w:val="1"/>
          <w:sz w:val="28"/>
          <w:szCs w:val="28"/>
        </w:rPr>
        <w:t>части кадастрового квартала В-10</w:t>
      </w:r>
      <w:r w:rsidR="003A4C32" w:rsidRPr="004B1233">
        <w:rPr>
          <w:spacing w:val="1"/>
          <w:sz w:val="28"/>
          <w:szCs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F34435" w:rsidRPr="00857635">
        <w:rPr>
          <w:sz w:val="28"/>
        </w:rPr>
        <w:t>09</w:t>
      </w:r>
      <w:r w:rsidRPr="00857635">
        <w:rPr>
          <w:sz w:val="28"/>
        </w:rPr>
        <w:t xml:space="preserve"> </w:t>
      </w:r>
      <w:r w:rsidR="009477A8" w:rsidRPr="00857635">
        <w:rPr>
          <w:sz w:val="28"/>
        </w:rPr>
        <w:t>февраля</w:t>
      </w:r>
      <w:r w:rsidRPr="00857635">
        <w:rPr>
          <w:sz w:val="28"/>
        </w:rPr>
        <w:t xml:space="preserve"> 202</w:t>
      </w:r>
      <w:r w:rsidR="009477A8" w:rsidRPr="00857635">
        <w:rPr>
          <w:sz w:val="28"/>
        </w:rPr>
        <w:t>3</w:t>
      </w:r>
      <w:r w:rsidR="000678D1" w:rsidRPr="00857635">
        <w:rPr>
          <w:sz w:val="28"/>
        </w:rPr>
        <w:t xml:space="preserve"> года в 17:</w:t>
      </w:r>
      <w:r w:rsidR="00615912">
        <w:rPr>
          <w:sz w:val="28"/>
        </w:rPr>
        <w:t>3</w:t>
      </w:r>
      <w:r w:rsidR="0087131D" w:rsidRPr="00857635">
        <w:rPr>
          <w:sz w:val="28"/>
        </w:rPr>
        <w:t>0</w:t>
      </w:r>
      <w:r w:rsidR="000678D1" w:rsidRPr="00857635">
        <w:rPr>
          <w:sz w:val="28"/>
        </w:rPr>
        <w:t xml:space="preserve"> часов </w:t>
      </w:r>
      <w:r w:rsidRPr="00857635">
        <w:rPr>
          <w:sz w:val="28"/>
        </w:rPr>
        <w:t xml:space="preserve">по адресу: ул. </w:t>
      </w:r>
      <w:proofErr w:type="gramStart"/>
      <w:r w:rsidRPr="00857635">
        <w:rPr>
          <w:sz w:val="28"/>
        </w:rPr>
        <w:t>Морская</w:t>
      </w:r>
      <w:proofErr w:type="gramEnd"/>
      <w:r w:rsidRPr="00857635">
        <w:rPr>
          <w:sz w:val="28"/>
        </w:rPr>
        <w:t>, 66, кабинет</w:t>
      </w:r>
      <w:r>
        <w:rPr>
          <w:sz w:val="28"/>
        </w:rPr>
        <w:t xml:space="preserve">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615912">
        <w:rPr>
          <w:spacing w:val="1"/>
          <w:sz w:val="28"/>
          <w:szCs w:val="28"/>
        </w:rPr>
        <w:t>части кадастрового квартала В-10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>Провести перво</w:t>
      </w:r>
      <w:r w:rsidR="00E25E9C">
        <w:rPr>
          <w:sz w:val="28"/>
        </w:rPr>
        <w:t xml:space="preserve">е заседание не позднее 5 </w:t>
      </w:r>
      <w:r w:rsidR="000F36D3">
        <w:rPr>
          <w:sz w:val="28"/>
        </w:rPr>
        <w:t xml:space="preserve">календарных </w:t>
      </w:r>
      <w:r w:rsidR="00E25E9C">
        <w:rPr>
          <w:sz w:val="28"/>
        </w:rPr>
        <w:t xml:space="preserve">дней </w:t>
      </w:r>
      <w:proofErr w:type="gramStart"/>
      <w:r w:rsidR="00E25E9C">
        <w:rPr>
          <w:sz w:val="28"/>
        </w:rPr>
        <w:t>с даты принятия</w:t>
      </w:r>
      <w:proofErr w:type="gramEnd"/>
      <w:r w:rsidR="00E25E9C">
        <w:rPr>
          <w:sz w:val="28"/>
        </w:rPr>
        <w:t xml:space="preserve"> </w:t>
      </w:r>
      <w:r>
        <w:rPr>
          <w:sz w:val="28"/>
        </w:rPr>
        <w:t>настоящего постановления.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0678D1">
        <w:rPr>
          <w:sz w:val="28"/>
        </w:rPr>
        <w:br/>
      </w:r>
      <w:r w:rsidR="00892300" w:rsidRPr="00A122D4">
        <w:rPr>
          <w:sz w:val="28"/>
        </w:rPr>
        <w:t>21 января</w:t>
      </w:r>
      <w:r w:rsidRPr="00A122D4">
        <w:rPr>
          <w:sz w:val="28"/>
        </w:rPr>
        <w:t> 202</w:t>
      </w:r>
      <w:r w:rsidR="00892300" w:rsidRPr="00A122D4">
        <w:rPr>
          <w:sz w:val="28"/>
        </w:rPr>
        <w:t>3</w:t>
      </w:r>
      <w:r w:rsidRPr="00A122D4">
        <w:rPr>
          <w:sz w:val="28"/>
        </w:rPr>
        <w:t>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</w:t>
      </w:r>
      <w:r w:rsidRPr="008D6AA1">
        <w:rPr>
          <w:sz w:val="28"/>
          <w:szCs w:val="28"/>
        </w:rPr>
        <w:t>mail</w:t>
      </w:r>
      <w:proofErr w:type="spellEnd"/>
      <w:r w:rsidRPr="008D6AA1">
        <w:rPr>
          <w:sz w:val="28"/>
          <w:szCs w:val="28"/>
        </w:rPr>
        <w:t xml:space="preserve">: </w:t>
      </w:r>
      <w:hyperlink r:id="rId9" w:history="1">
        <w:r w:rsidR="008D6AA1" w:rsidRPr="008D6AA1">
          <w:rPr>
            <w:rStyle w:val="a9"/>
            <w:sz w:val="28"/>
            <w:szCs w:val="28"/>
            <w:lang w:val="en-US"/>
          </w:rPr>
          <w:t>adm</w:t>
        </w:r>
        <w:r w:rsidR="008D6AA1" w:rsidRPr="008D6AA1">
          <w:rPr>
            <w:rStyle w:val="a9"/>
            <w:sz w:val="28"/>
            <w:szCs w:val="28"/>
          </w:rPr>
          <w:t>_</w:t>
        </w:r>
        <w:r w:rsidR="008D6AA1" w:rsidRPr="008D6AA1">
          <w:rPr>
            <w:rStyle w:val="a9"/>
            <w:sz w:val="28"/>
            <w:szCs w:val="28"/>
            <w:lang w:val="en-US"/>
          </w:rPr>
          <w:t>architectura</w:t>
        </w:r>
        <w:r w:rsidR="008D6AA1" w:rsidRPr="008D6AA1">
          <w:rPr>
            <w:rStyle w:val="a9"/>
            <w:sz w:val="28"/>
            <w:szCs w:val="28"/>
          </w:rPr>
          <w:t>@</w:t>
        </w:r>
        <w:r w:rsidR="008D6AA1" w:rsidRPr="008D6AA1">
          <w:rPr>
            <w:rStyle w:val="a9"/>
            <w:sz w:val="28"/>
            <w:szCs w:val="28"/>
            <w:lang w:val="en-US"/>
          </w:rPr>
          <w:t>vlgd</w:t>
        </w:r>
        <w:r w:rsidR="008D6AA1" w:rsidRPr="008D6AA1">
          <w:rPr>
            <w:rStyle w:val="a9"/>
            <w:sz w:val="28"/>
            <w:szCs w:val="28"/>
          </w:rPr>
          <w:t>61.</w:t>
        </w:r>
        <w:r w:rsidR="008D6AA1" w:rsidRPr="008D6AA1">
          <w:rPr>
            <w:rStyle w:val="a9"/>
            <w:sz w:val="28"/>
            <w:szCs w:val="28"/>
            <w:lang w:val="en-US"/>
          </w:rPr>
          <w:t>ru</w:t>
        </w:r>
      </w:hyperlink>
      <w:r w:rsidR="008D6AA1" w:rsidRPr="008D6AA1">
        <w:rPr>
          <w:color w:val="auto"/>
          <w:sz w:val="28"/>
          <w:szCs w:val="28"/>
        </w:rPr>
        <w:t xml:space="preserve"> </w:t>
      </w:r>
      <w:r w:rsidRPr="008D6AA1">
        <w:rPr>
          <w:sz w:val="28"/>
          <w:szCs w:val="28"/>
        </w:rPr>
        <w:t xml:space="preserve"> в срок</w:t>
      </w:r>
      <w:r>
        <w:rPr>
          <w:sz w:val="28"/>
        </w:rPr>
        <w:t xml:space="preserve"> </w:t>
      </w:r>
      <w:r w:rsidRPr="00A122D4">
        <w:rPr>
          <w:sz w:val="28"/>
        </w:rPr>
        <w:t xml:space="preserve">до </w:t>
      </w:r>
      <w:r w:rsidR="00F34435" w:rsidRPr="00A122D4">
        <w:rPr>
          <w:sz w:val="28"/>
        </w:rPr>
        <w:t>09</w:t>
      </w:r>
      <w:r w:rsidR="00535242" w:rsidRPr="00A122D4">
        <w:rPr>
          <w:sz w:val="28"/>
        </w:rPr>
        <w:t xml:space="preserve"> </w:t>
      </w:r>
      <w:r w:rsidR="0079328D" w:rsidRPr="00A122D4">
        <w:rPr>
          <w:sz w:val="28"/>
        </w:rPr>
        <w:t>февраля</w:t>
      </w:r>
      <w:r w:rsidRPr="00A122D4">
        <w:rPr>
          <w:sz w:val="28"/>
        </w:rPr>
        <w:t xml:space="preserve"> 202</w:t>
      </w:r>
      <w:r w:rsidR="00892300" w:rsidRPr="00A122D4">
        <w:rPr>
          <w:sz w:val="28"/>
        </w:rPr>
        <w:t>3</w:t>
      </w:r>
      <w:r w:rsidRPr="00A122D4">
        <w:rPr>
          <w:sz w:val="28"/>
        </w:rPr>
        <w:t xml:space="preserve">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 w:rsidR="002B3EF9">
        <w:rPr>
          <w:color w:val="auto"/>
          <w:sz w:val="28"/>
          <w:szCs w:val="28"/>
        </w:rPr>
        <w:t>Контроль за</w:t>
      </w:r>
      <w:proofErr w:type="gramEnd"/>
      <w:r w:rsidR="002B3EF9">
        <w:rPr>
          <w:color w:val="auto"/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2B3EF9">
        <w:rPr>
          <w:color w:val="auto"/>
          <w:sz w:val="28"/>
          <w:szCs w:val="28"/>
        </w:rPr>
        <w:t>Забазнова</w:t>
      </w:r>
      <w:proofErr w:type="spellEnd"/>
      <w:r w:rsidR="00526135">
        <w:rPr>
          <w:color w:val="auto"/>
          <w:sz w:val="28"/>
          <w:szCs w:val="28"/>
        </w:rPr>
        <w:t>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 w:rsidP="00C61E3B">
      <w:pPr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>Администрации города 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sectPr w:rsidR="00C66BB2">
          <w:headerReference w:type="default" r:id="rId10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1354CC" w:rsidRDefault="001354CC" w:rsidP="0071531A">
      <w:pPr>
        <w:ind w:left="14317"/>
        <w:jc w:val="both"/>
        <w:rPr>
          <w:sz w:val="28"/>
        </w:rPr>
      </w:pPr>
      <w:r>
        <w:rPr>
          <w:sz w:val="28"/>
        </w:rPr>
        <w:lastRenderedPageBreak/>
        <w:t xml:space="preserve">Приложение </w:t>
      </w:r>
      <w:r w:rsidR="006F7F0A">
        <w:rPr>
          <w:sz w:val="28"/>
        </w:rPr>
        <w:t>1</w:t>
      </w:r>
      <w:r>
        <w:rPr>
          <w:sz w:val="28"/>
        </w:rPr>
        <w:t xml:space="preserve"> к постановлению </w:t>
      </w:r>
      <w:r w:rsidR="002500D1">
        <w:rPr>
          <w:sz w:val="28"/>
        </w:rPr>
        <w:t>председателя</w:t>
      </w:r>
    </w:p>
    <w:p w:rsidR="001354CC" w:rsidRDefault="001354CC" w:rsidP="0071531A">
      <w:pPr>
        <w:ind w:left="14317"/>
        <w:jc w:val="both"/>
        <w:rPr>
          <w:sz w:val="28"/>
        </w:rPr>
      </w:pPr>
      <w:r>
        <w:rPr>
          <w:sz w:val="28"/>
        </w:rPr>
        <w:t xml:space="preserve">Волгодонской городской Думы – </w:t>
      </w:r>
      <w:r w:rsidR="002500D1">
        <w:rPr>
          <w:sz w:val="28"/>
        </w:rPr>
        <w:t>главы города</w:t>
      </w:r>
    </w:p>
    <w:p w:rsidR="001354CC" w:rsidRPr="00E91061" w:rsidRDefault="001354CC" w:rsidP="0071531A">
      <w:pPr>
        <w:ind w:left="14317"/>
        <w:jc w:val="both"/>
        <w:rPr>
          <w:sz w:val="28"/>
        </w:rPr>
      </w:pPr>
      <w:r>
        <w:rPr>
          <w:sz w:val="28"/>
        </w:rPr>
        <w:t>Волгодонска</w:t>
      </w:r>
      <w:r w:rsidR="00C61CE8">
        <w:rPr>
          <w:sz w:val="28"/>
        </w:rPr>
        <w:t xml:space="preserve"> </w:t>
      </w:r>
      <w:r>
        <w:rPr>
          <w:sz w:val="28"/>
        </w:rPr>
        <w:t xml:space="preserve">от </w:t>
      </w:r>
      <w:r w:rsidR="00D30C7B">
        <w:rPr>
          <w:sz w:val="28"/>
        </w:rPr>
        <w:t xml:space="preserve">16.01.2023 </w:t>
      </w:r>
      <w:r>
        <w:rPr>
          <w:sz w:val="28"/>
        </w:rPr>
        <w:t xml:space="preserve">№ </w:t>
      </w:r>
      <w:r w:rsidR="00D30C7B">
        <w:rPr>
          <w:sz w:val="28"/>
        </w:rPr>
        <w:t>2</w:t>
      </w:r>
    </w:p>
    <w:p w:rsidR="001509BE" w:rsidRDefault="001354CC" w:rsidP="00EC75F6">
      <w:pPr>
        <w:tabs>
          <w:tab w:val="left" w:pos="20554"/>
        </w:tabs>
        <w:ind w:left="2552" w:right="566"/>
        <w:jc w:val="both"/>
        <w:rPr>
          <w:sz w:val="28"/>
        </w:rPr>
        <w:sectPr w:rsidR="001509BE" w:rsidSect="00671EE6">
          <w:headerReference w:type="default" r:id="rId11"/>
          <w:pgSz w:w="23814" w:h="16840" w:orient="landscape" w:code="8"/>
          <w:pgMar w:top="1134" w:right="2693" w:bottom="397" w:left="567" w:header="709" w:footer="709" w:gutter="0"/>
          <w:cols w:space="720"/>
        </w:sectPr>
      </w:pPr>
      <w:r>
        <w:rPr>
          <w:noProof/>
          <w:sz w:val="28"/>
        </w:rPr>
        <w:drawing>
          <wp:inline distT="0" distB="0" distL="0" distR="0">
            <wp:extent cx="12216320" cy="8573985"/>
            <wp:effectExtent l="19050" t="0" r="0" b="0"/>
            <wp:docPr id="1" name="Рисунок 1" descr="C:\Users\Пользователь\Desktop\ЕРОФЕЕВА  2022-03-28\ПРОЕКТЫ ПЛАНИРОВКИ и МЕЖЕВАНИЯ\9. 0040225 Энтузиастов, 60, Туганов А.М, !!! СЛУШАНИЯ!!!\1. графика\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РОФЕЕВА  2022-03-28\ПРОЕКТЫ ПЛАНИРОВКИ и МЕЖЕВАНИЯ\9. 0040225 Энтузиастов, 60, Туганов А.М, !!! СЛУШАНИЯ!!!\1. графика\ПП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56" t="4168" r="2586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20" cy="85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5F" w:rsidRDefault="009D5B5F" w:rsidP="009D5B5F">
      <w:pPr>
        <w:rPr>
          <w:sz w:val="28"/>
        </w:rPr>
      </w:pPr>
      <w:r>
        <w:rPr>
          <w:sz w:val="28"/>
        </w:rPr>
        <w:lastRenderedPageBreak/>
        <w:t xml:space="preserve">  </w:t>
      </w: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Default="009D5B5F" w:rsidP="009D5B5F">
      <w:pPr>
        <w:rPr>
          <w:sz w:val="28"/>
        </w:rPr>
      </w:pPr>
    </w:p>
    <w:p w:rsidR="009D5B5F" w:rsidRPr="007B34DD" w:rsidRDefault="009D5B5F" w:rsidP="009D5B5F">
      <w:pPr>
        <w:rPr>
          <w:sz w:val="28"/>
        </w:rPr>
      </w:pPr>
      <w:r>
        <w:rPr>
          <w:sz w:val="28"/>
        </w:rPr>
        <w:t xml:space="preserve"> </w:t>
      </w:r>
      <w:r w:rsidR="004A4E56">
        <w:rPr>
          <w:sz w:val="28"/>
        </w:rPr>
        <w:t xml:space="preserve">                          </w:t>
      </w:r>
      <w:r>
        <w:rPr>
          <w:sz w:val="28"/>
        </w:rPr>
        <w:t>Председатель Волгодонской городской  Думы - глава города Волгодонска                                           С.Н. Ладанов</w:t>
      </w:r>
    </w:p>
    <w:p w:rsidR="001509BE" w:rsidRDefault="00700CA0" w:rsidP="009D5B5F">
      <w:pPr>
        <w:tabs>
          <w:tab w:val="left" w:pos="1276"/>
        </w:tabs>
        <w:ind w:left="1560" w:right="822"/>
        <w:jc w:val="both"/>
        <w:rPr>
          <w:sz w:val="28"/>
        </w:rPr>
        <w:sectPr w:rsidR="001509BE" w:rsidSect="001509BE">
          <w:pgSz w:w="23814" w:h="16840" w:orient="landscape" w:code="8"/>
          <w:pgMar w:top="1134" w:right="567" w:bottom="397" w:left="567" w:header="709" w:footer="709" w:gutter="0"/>
          <w:cols w:space="720"/>
        </w:sect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1014839</wp:posOffset>
            </wp:positionH>
            <wp:positionV relativeFrom="paragraph">
              <wp:posOffset>-9417444</wp:posOffset>
            </wp:positionV>
            <wp:extent cx="12751019" cy="9112469"/>
            <wp:effectExtent l="19050" t="0" r="0" b="0"/>
            <wp:wrapNone/>
            <wp:docPr id="4" name="Рисунок 2" descr="C:\Users\Пользователь\Desktop\ЕРОФЕЕВА  2022-03-28\ПРОЕКТЫ ПЛАНИРОВКИ и МЕЖЕВАНИЯ\9. 0040225 Энтузиастов, 60, Туганов А.М, !!! СЛУШАНИЯ!!!\1. графика\П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РОФЕЕВА  2022-03-28\ПРОЕКТЫ ПЛАНИРОВКИ и МЕЖЕВАНИЯ\9. 0040225 Энтузиастов, 60, Туганов А.М, !!! СЛУШАНИЯ!!!\1. графика\ПМ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14" t="2786" r="3287" b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019" cy="91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BB2" w:rsidRDefault="00DF1DFD" w:rsidP="00D30C7B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D30C7B">
        <w:rPr>
          <w:sz w:val="28"/>
        </w:rPr>
        <w:t xml:space="preserve"> </w:t>
      </w:r>
      <w:r>
        <w:rPr>
          <w:sz w:val="28"/>
        </w:rPr>
        <w:t xml:space="preserve">от </w:t>
      </w:r>
      <w:r w:rsidR="00D30C7B">
        <w:rPr>
          <w:sz w:val="28"/>
        </w:rPr>
        <w:t xml:space="preserve">16.01.2023 </w:t>
      </w:r>
      <w:r>
        <w:rPr>
          <w:sz w:val="28"/>
        </w:rPr>
        <w:t xml:space="preserve">№ </w:t>
      </w:r>
      <w:r w:rsidR="00D30C7B">
        <w:rPr>
          <w:sz w:val="28"/>
        </w:rPr>
        <w:t>2</w:t>
      </w:r>
    </w:p>
    <w:p w:rsidR="00F30BAA" w:rsidRDefault="00F30BAA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1607E8" w:rsidRPr="004B1233" w:rsidRDefault="00DF1DFD" w:rsidP="001607E8">
      <w:pPr>
        <w:ind w:right="-1"/>
        <w:jc w:val="both"/>
        <w:rPr>
          <w:sz w:val="28"/>
          <w:szCs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033503">
        <w:rPr>
          <w:spacing w:val="1"/>
          <w:sz w:val="28"/>
          <w:szCs w:val="28"/>
        </w:rPr>
        <w:t xml:space="preserve">части </w:t>
      </w:r>
      <w:r w:rsidR="001607E8">
        <w:rPr>
          <w:spacing w:val="1"/>
          <w:sz w:val="28"/>
          <w:szCs w:val="28"/>
        </w:rPr>
        <w:t>кадастрового квартала</w:t>
      </w:r>
      <w:r w:rsidR="00033503">
        <w:rPr>
          <w:spacing w:val="1"/>
          <w:sz w:val="28"/>
          <w:szCs w:val="28"/>
        </w:rPr>
        <w:t xml:space="preserve"> В-10</w:t>
      </w:r>
    </w:p>
    <w:p w:rsidR="00C66BB2" w:rsidRDefault="00C66BB2" w:rsidP="00583AB1">
      <w:pPr>
        <w:ind w:right="-1"/>
        <w:jc w:val="center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527DAD" w:rsidTr="00535DA7">
        <w:trPr>
          <w:trHeight w:val="515"/>
        </w:trPr>
        <w:tc>
          <w:tcPr>
            <w:tcW w:w="2481" w:type="dxa"/>
          </w:tcPr>
          <w:p w:rsidR="00527DAD" w:rsidRDefault="00527DAD" w:rsidP="003F5322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Бердников Ю.Н.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депутат Волгодонской городской Думы по избирательному округу №23 (по согласованию)</w:t>
            </w:r>
          </w:p>
        </w:tc>
      </w:tr>
      <w:tr w:rsidR="00527DAD" w:rsidTr="00535DA7">
        <w:trPr>
          <w:trHeight w:val="515"/>
        </w:trPr>
        <w:tc>
          <w:tcPr>
            <w:tcW w:w="2481" w:type="dxa"/>
          </w:tcPr>
          <w:p w:rsidR="00527DAD" w:rsidRDefault="00527DAD" w:rsidP="002152A7">
            <w:pPr>
              <w:pStyle w:val="af0"/>
              <w:ind w:right="140"/>
              <w:rPr>
                <w:sz w:val="28"/>
              </w:rPr>
            </w:pPr>
            <w:bookmarkStart w:id="0" w:name="_GoBack"/>
            <w:bookmarkEnd w:id="0"/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527DAD" w:rsidTr="00583AB1">
        <w:trPr>
          <w:trHeight w:val="467"/>
        </w:trPr>
        <w:tc>
          <w:tcPr>
            <w:tcW w:w="2481" w:type="dxa"/>
          </w:tcPr>
          <w:p w:rsidR="00527DAD" w:rsidRDefault="00527DAD" w:rsidP="002152A7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</w:tabs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комитета по градостроительству и архитектуре Администрации города Волгодонска - главный архитектор</w:t>
            </w:r>
          </w:p>
        </w:tc>
      </w:tr>
      <w:tr w:rsidR="00527DAD" w:rsidTr="00583AB1">
        <w:trPr>
          <w:trHeight w:val="467"/>
        </w:trPr>
        <w:tc>
          <w:tcPr>
            <w:tcW w:w="2481" w:type="dxa"/>
          </w:tcPr>
          <w:p w:rsidR="00527DAD" w:rsidRPr="002725CB" w:rsidRDefault="00527DAD" w:rsidP="006C66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527DAD" w:rsidRPr="002725CB" w:rsidRDefault="00527DAD" w:rsidP="002F1FED">
            <w:pPr>
              <w:tabs>
                <w:tab w:val="left" w:pos="-3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527DAD" w:rsidTr="00583AB1">
        <w:trPr>
          <w:trHeight w:val="335"/>
        </w:trPr>
        <w:tc>
          <w:tcPr>
            <w:tcW w:w="2481" w:type="dxa"/>
          </w:tcPr>
          <w:p w:rsidR="00527DAD" w:rsidRDefault="00527DA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527DAD" w:rsidTr="00583AB1">
        <w:trPr>
          <w:trHeight w:val="1453"/>
        </w:trPr>
        <w:tc>
          <w:tcPr>
            <w:tcW w:w="2481" w:type="dxa"/>
          </w:tcPr>
          <w:p w:rsidR="00527DAD" w:rsidRDefault="00527DA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527DAD" w:rsidTr="003A40AC">
        <w:trPr>
          <w:trHeight w:val="687"/>
        </w:trPr>
        <w:tc>
          <w:tcPr>
            <w:tcW w:w="2481" w:type="dxa"/>
          </w:tcPr>
          <w:p w:rsidR="00527DAD" w:rsidRDefault="00527DAD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527DAD" w:rsidTr="00583AB1">
        <w:trPr>
          <w:trHeight w:val="1418"/>
        </w:trPr>
        <w:tc>
          <w:tcPr>
            <w:tcW w:w="2481" w:type="dxa"/>
          </w:tcPr>
          <w:p w:rsidR="00527DAD" w:rsidRDefault="00527DAD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Сорокина О.В.</w:t>
            </w:r>
          </w:p>
        </w:tc>
        <w:tc>
          <w:tcPr>
            <w:tcW w:w="6765" w:type="dxa"/>
          </w:tcPr>
          <w:p w:rsidR="00527DAD" w:rsidRDefault="00527DAD" w:rsidP="002F1FED">
            <w:pPr>
              <w:tabs>
                <w:tab w:val="left" w:pos="-37"/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- ведущий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3D29F9" w:rsidTr="00B271E6">
        <w:trPr>
          <w:trHeight w:val="707"/>
        </w:trPr>
        <w:tc>
          <w:tcPr>
            <w:tcW w:w="2481" w:type="dxa"/>
          </w:tcPr>
          <w:p w:rsidR="003D29F9" w:rsidRPr="002725CB" w:rsidRDefault="003D29F9" w:rsidP="003F5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3D29F9" w:rsidRPr="002725CB" w:rsidRDefault="003D29F9" w:rsidP="002F1FED">
            <w:pPr>
              <w:tabs>
                <w:tab w:val="left" w:pos="-3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директор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  <w:tr w:rsidR="003D29F9" w:rsidTr="00B271E6">
        <w:trPr>
          <w:trHeight w:val="707"/>
        </w:trPr>
        <w:tc>
          <w:tcPr>
            <w:tcW w:w="2481" w:type="dxa"/>
          </w:tcPr>
          <w:p w:rsidR="003D29F9" w:rsidRDefault="003D29F9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Чернов А.В.</w:t>
            </w:r>
          </w:p>
        </w:tc>
        <w:tc>
          <w:tcPr>
            <w:tcW w:w="6765" w:type="dxa"/>
          </w:tcPr>
          <w:p w:rsidR="003D29F9" w:rsidRDefault="003D29F9" w:rsidP="002F1FED">
            <w:pPr>
              <w:tabs>
                <w:tab w:val="left" w:pos="-37"/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председатель Комитета по управлению имуществом города Волгодонска</w:t>
            </w:r>
          </w:p>
        </w:tc>
      </w:tr>
    </w:tbl>
    <w:p w:rsidR="00C66BB2" w:rsidRDefault="00C66BB2">
      <w:pPr>
        <w:rPr>
          <w:sz w:val="28"/>
        </w:rPr>
      </w:pPr>
    </w:p>
    <w:p w:rsidR="004C0C9E" w:rsidRDefault="004C0C9E" w:rsidP="004C0C9E">
      <w:pPr>
        <w:rPr>
          <w:sz w:val="28"/>
        </w:rPr>
      </w:pPr>
      <w:r>
        <w:rPr>
          <w:sz w:val="28"/>
        </w:rPr>
        <w:t>Председатель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237ACC" w:rsidRDefault="004C0C9E">
      <w:pPr>
        <w:rPr>
          <w:sz w:val="20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237ACC" w:rsidSect="00211CDB">
      <w:headerReference w:type="default" r:id="rId14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8E8" w:rsidRDefault="00E158E8" w:rsidP="00C66BB2">
      <w:r>
        <w:separator/>
      </w:r>
    </w:p>
  </w:endnote>
  <w:endnote w:type="continuationSeparator" w:id="0">
    <w:p w:rsidR="00E158E8" w:rsidRDefault="00E158E8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8E8" w:rsidRDefault="00E158E8" w:rsidP="00C66BB2">
      <w:r>
        <w:separator/>
      </w:r>
    </w:p>
  </w:footnote>
  <w:footnote w:type="continuationSeparator" w:id="0">
    <w:p w:rsidR="00E158E8" w:rsidRDefault="00E158E8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411ED4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D30C7B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411ED4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D30C7B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411ED4">
      <w:rPr>
        <w:sz w:val="28"/>
      </w:rPr>
      <w:fldChar w:fldCharType="begin"/>
    </w:r>
    <w:r>
      <w:rPr>
        <w:sz w:val="28"/>
      </w:rPr>
      <w:instrText xml:space="preserve">PAGE </w:instrText>
    </w:r>
    <w:r w:rsidR="00411ED4">
      <w:rPr>
        <w:sz w:val="28"/>
      </w:rPr>
      <w:fldChar w:fldCharType="separate"/>
    </w:r>
    <w:r w:rsidR="00D30C7B">
      <w:rPr>
        <w:noProof/>
        <w:sz w:val="28"/>
      </w:rPr>
      <w:t>5</w:t>
    </w:r>
    <w:r w:rsidR="00411ED4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33503"/>
    <w:rsid w:val="000521A2"/>
    <w:rsid w:val="00054ED7"/>
    <w:rsid w:val="000678D1"/>
    <w:rsid w:val="00074FF6"/>
    <w:rsid w:val="00075322"/>
    <w:rsid w:val="00094F0C"/>
    <w:rsid w:val="000A2FCE"/>
    <w:rsid w:val="000A4AAB"/>
    <w:rsid w:val="000B3288"/>
    <w:rsid w:val="000D004C"/>
    <w:rsid w:val="000D05EE"/>
    <w:rsid w:val="000D55A8"/>
    <w:rsid w:val="000E4EFA"/>
    <w:rsid w:val="000F36D3"/>
    <w:rsid w:val="00103AAC"/>
    <w:rsid w:val="0010692F"/>
    <w:rsid w:val="001170BE"/>
    <w:rsid w:val="00133C46"/>
    <w:rsid w:val="001354CC"/>
    <w:rsid w:val="001509BE"/>
    <w:rsid w:val="0015230B"/>
    <w:rsid w:val="0015658C"/>
    <w:rsid w:val="001607E8"/>
    <w:rsid w:val="001A3B63"/>
    <w:rsid w:val="001B1F45"/>
    <w:rsid w:val="001B26F9"/>
    <w:rsid w:val="001B4D18"/>
    <w:rsid w:val="001C6C30"/>
    <w:rsid w:val="001C72F6"/>
    <w:rsid w:val="001C77BA"/>
    <w:rsid w:val="001D1F16"/>
    <w:rsid w:val="001D73F9"/>
    <w:rsid w:val="001D7B5D"/>
    <w:rsid w:val="001E16AF"/>
    <w:rsid w:val="0020193B"/>
    <w:rsid w:val="00211CDB"/>
    <w:rsid w:val="00237ACC"/>
    <w:rsid w:val="002471F9"/>
    <w:rsid w:val="002500D1"/>
    <w:rsid w:val="00261671"/>
    <w:rsid w:val="002623B1"/>
    <w:rsid w:val="00283FB9"/>
    <w:rsid w:val="00290841"/>
    <w:rsid w:val="00297C1E"/>
    <w:rsid w:val="002A0EA1"/>
    <w:rsid w:val="002A3418"/>
    <w:rsid w:val="002A3DD7"/>
    <w:rsid w:val="002B3EF9"/>
    <w:rsid w:val="002B4F92"/>
    <w:rsid w:val="002B682A"/>
    <w:rsid w:val="002C4370"/>
    <w:rsid w:val="002D153B"/>
    <w:rsid w:val="002D24CC"/>
    <w:rsid w:val="002E061E"/>
    <w:rsid w:val="002F1FED"/>
    <w:rsid w:val="00304E78"/>
    <w:rsid w:val="00305C15"/>
    <w:rsid w:val="0030786E"/>
    <w:rsid w:val="0031402C"/>
    <w:rsid w:val="00314E36"/>
    <w:rsid w:val="00330BC4"/>
    <w:rsid w:val="00333331"/>
    <w:rsid w:val="00383515"/>
    <w:rsid w:val="0038576D"/>
    <w:rsid w:val="00393558"/>
    <w:rsid w:val="00396343"/>
    <w:rsid w:val="003A40AC"/>
    <w:rsid w:val="003A4C32"/>
    <w:rsid w:val="003A649D"/>
    <w:rsid w:val="003C3F16"/>
    <w:rsid w:val="003D291D"/>
    <w:rsid w:val="003D29F9"/>
    <w:rsid w:val="003D2B98"/>
    <w:rsid w:val="003E18C4"/>
    <w:rsid w:val="003E7740"/>
    <w:rsid w:val="00407DBA"/>
    <w:rsid w:val="00407FE2"/>
    <w:rsid w:val="00411ED4"/>
    <w:rsid w:val="00417A29"/>
    <w:rsid w:val="004241A2"/>
    <w:rsid w:val="00431965"/>
    <w:rsid w:val="0044570B"/>
    <w:rsid w:val="00446E9F"/>
    <w:rsid w:val="00453BD3"/>
    <w:rsid w:val="00460BB0"/>
    <w:rsid w:val="00462D2E"/>
    <w:rsid w:val="00470FAD"/>
    <w:rsid w:val="00485CE3"/>
    <w:rsid w:val="004A2077"/>
    <w:rsid w:val="004A3F1E"/>
    <w:rsid w:val="004A4E56"/>
    <w:rsid w:val="004B1233"/>
    <w:rsid w:val="004C0C9E"/>
    <w:rsid w:val="004E5C40"/>
    <w:rsid w:val="004F0AF4"/>
    <w:rsid w:val="004F357C"/>
    <w:rsid w:val="0050505E"/>
    <w:rsid w:val="00524255"/>
    <w:rsid w:val="00526135"/>
    <w:rsid w:val="00527DAD"/>
    <w:rsid w:val="005301AD"/>
    <w:rsid w:val="0053115C"/>
    <w:rsid w:val="00535242"/>
    <w:rsid w:val="00535DA7"/>
    <w:rsid w:val="00564CDC"/>
    <w:rsid w:val="0056631B"/>
    <w:rsid w:val="00582955"/>
    <w:rsid w:val="00583AB1"/>
    <w:rsid w:val="00584D9A"/>
    <w:rsid w:val="005A2091"/>
    <w:rsid w:val="00615912"/>
    <w:rsid w:val="00637B39"/>
    <w:rsid w:val="00642F02"/>
    <w:rsid w:val="006504AE"/>
    <w:rsid w:val="00652DCE"/>
    <w:rsid w:val="00670307"/>
    <w:rsid w:val="00671EE6"/>
    <w:rsid w:val="00683904"/>
    <w:rsid w:val="006917DF"/>
    <w:rsid w:val="006A23C0"/>
    <w:rsid w:val="006A686A"/>
    <w:rsid w:val="006F7F0A"/>
    <w:rsid w:val="00700CA0"/>
    <w:rsid w:val="00701647"/>
    <w:rsid w:val="0071531A"/>
    <w:rsid w:val="00716894"/>
    <w:rsid w:val="00716F9B"/>
    <w:rsid w:val="00730D3C"/>
    <w:rsid w:val="007406B7"/>
    <w:rsid w:val="00770FE3"/>
    <w:rsid w:val="007766AE"/>
    <w:rsid w:val="00776CE6"/>
    <w:rsid w:val="007827BE"/>
    <w:rsid w:val="0079328D"/>
    <w:rsid w:val="007A6303"/>
    <w:rsid w:val="007B34DD"/>
    <w:rsid w:val="007C051B"/>
    <w:rsid w:val="007C215F"/>
    <w:rsid w:val="007D1C1F"/>
    <w:rsid w:val="007D2853"/>
    <w:rsid w:val="007D4392"/>
    <w:rsid w:val="007D4575"/>
    <w:rsid w:val="007F05E0"/>
    <w:rsid w:val="007F7031"/>
    <w:rsid w:val="007F748B"/>
    <w:rsid w:val="0080734D"/>
    <w:rsid w:val="008146EB"/>
    <w:rsid w:val="00820078"/>
    <w:rsid w:val="0082456F"/>
    <w:rsid w:val="0082690E"/>
    <w:rsid w:val="008476FB"/>
    <w:rsid w:val="00852183"/>
    <w:rsid w:val="00857635"/>
    <w:rsid w:val="00860F60"/>
    <w:rsid w:val="00862BD5"/>
    <w:rsid w:val="008663E4"/>
    <w:rsid w:val="0087131D"/>
    <w:rsid w:val="0088109F"/>
    <w:rsid w:val="00885642"/>
    <w:rsid w:val="00892300"/>
    <w:rsid w:val="00894782"/>
    <w:rsid w:val="008A649B"/>
    <w:rsid w:val="008B0186"/>
    <w:rsid w:val="008B761D"/>
    <w:rsid w:val="008C2258"/>
    <w:rsid w:val="008D0A6D"/>
    <w:rsid w:val="008D5932"/>
    <w:rsid w:val="008D6AA1"/>
    <w:rsid w:val="008D7ED4"/>
    <w:rsid w:val="008E2465"/>
    <w:rsid w:val="008E4B6B"/>
    <w:rsid w:val="00933607"/>
    <w:rsid w:val="00941A0C"/>
    <w:rsid w:val="009477A8"/>
    <w:rsid w:val="009509D4"/>
    <w:rsid w:val="00956AF0"/>
    <w:rsid w:val="009951FB"/>
    <w:rsid w:val="009D5B5F"/>
    <w:rsid w:val="009E1E95"/>
    <w:rsid w:val="009E3A1B"/>
    <w:rsid w:val="009F7322"/>
    <w:rsid w:val="00A02D63"/>
    <w:rsid w:val="00A06793"/>
    <w:rsid w:val="00A122D4"/>
    <w:rsid w:val="00A204E3"/>
    <w:rsid w:val="00A2334E"/>
    <w:rsid w:val="00A27699"/>
    <w:rsid w:val="00A45E2B"/>
    <w:rsid w:val="00A6049B"/>
    <w:rsid w:val="00A6465F"/>
    <w:rsid w:val="00A74AC8"/>
    <w:rsid w:val="00A81F24"/>
    <w:rsid w:val="00A82307"/>
    <w:rsid w:val="00A84CBD"/>
    <w:rsid w:val="00AA3190"/>
    <w:rsid w:val="00AB2F10"/>
    <w:rsid w:val="00AD174D"/>
    <w:rsid w:val="00AE4566"/>
    <w:rsid w:val="00AF7D42"/>
    <w:rsid w:val="00B03D02"/>
    <w:rsid w:val="00B118A9"/>
    <w:rsid w:val="00B234F2"/>
    <w:rsid w:val="00B271E6"/>
    <w:rsid w:val="00B30EA8"/>
    <w:rsid w:val="00B3495B"/>
    <w:rsid w:val="00B43561"/>
    <w:rsid w:val="00B50E71"/>
    <w:rsid w:val="00B51368"/>
    <w:rsid w:val="00B51709"/>
    <w:rsid w:val="00B6209B"/>
    <w:rsid w:val="00B71870"/>
    <w:rsid w:val="00BC7982"/>
    <w:rsid w:val="00BD2795"/>
    <w:rsid w:val="00BD4C64"/>
    <w:rsid w:val="00BE224A"/>
    <w:rsid w:val="00BE7FF3"/>
    <w:rsid w:val="00C0573C"/>
    <w:rsid w:val="00C36A6C"/>
    <w:rsid w:val="00C44FBD"/>
    <w:rsid w:val="00C452C1"/>
    <w:rsid w:val="00C50D93"/>
    <w:rsid w:val="00C543BA"/>
    <w:rsid w:val="00C61CE8"/>
    <w:rsid w:val="00C61E3B"/>
    <w:rsid w:val="00C66BB2"/>
    <w:rsid w:val="00C67347"/>
    <w:rsid w:val="00CA605A"/>
    <w:rsid w:val="00CB05BC"/>
    <w:rsid w:val="00CC2D82"/>
    <w:rsid w:val="00CD5A31"/>
    <w:rsid w:val="00CE78E6"/>
    <w:rsid w:val="00CF6C46"/>
    <w:rsid w:val="00D1309F"/>
    <w:rsid w:val="00D15481"/>
    <w:rsid w:val="00D219CE"/>
    <w:rsid w:val="00D30191"/>
    <w:rsid w:val="00D30C7B"/>
    <w:rsid w:val="00D338CB"/>
    <w:rsid w:val="00D40491"/>
    <w:rsid w:val="00D41D17"/>
    <w:rsid w:val="00D42272"/>
    <w:rsid w:val="00D46D24"/>
    <w:rsid w:val="00D566BB"/>
    <w:rsid w:val="00D76FF9"/>
    <w:rsid w:val="00D90ACC"/>
    <w:rsid w:val="00DA3A51"/>
    <w:rsid w:val="00DA6251"/>
    <w:rsid w:val="00DC2F85"/>
    <w:rsid w:val="00DC7AAD"/>
    <w:rsid w:val="00DE06F8"/>
    <w:rsid w:val="00DF1DFD"/>
    <w:rsid w:val="00DF45F7"/>
    <w:rsid w:val="00DF7F04"/>
    <w:rsid w:val="00E12F03"/>
    <w:rsid w:val="00E158E8"/>
    <w:rsid w:val="00E25E9C"/>
    <w:rsid w:val="00E274DB"/>
    <w:rsid w:val="00E315C2"/>
    <w:rsid w:val="00E413F7"/>
    <w:rsid w:val="00E41665"/>
    <w:rsid w:val="00E83B8C"/>
    <w:rsid w:val="00E91061"/>
    <w:rsid w:val="00E97255"/>
    <w:rsid w:val="00EB0A22"/>
    <w:rsid w:val="00EC4C6C"/>
    <w:rsid w:val="00EC75F6"/>
    <w:rsid w:val="00EE6320"/>
    <w:rsid w:val="00F07C3C"/>
    <w:rsid w:val="00F10796"/>
    <w:rsid w:val="00F13008"/>
    <w:rsid w:val="00F30BAA"/>
    <w:rsid w:val="00F33A8E"/>
    <w:rsid w:val="00F34435"/>
    <w:rsid w:val="00F472E0"/>
    <w:rsid w:val="00F504C9"/>
    <w:rsid w:val="00F508F9"/>
    <w:rsid w:val="00F50C5E"/>
    <w:rsid w:val="00F537ED"/>
    <w:rsid w:val="00F6541E"/>
    <w:rsid w:val="00F703E7"/>
    <w:rsid w:val="00F83041"/>
    <w:rsid w:val="00F84CF9"/>
    <w:rsid w:val="00F969A7"/>
    <w:rsid w:val="00FA38E4"/>
    <w:rsid w:val="00FB26A5"/>
    <w:rsid w:val="00FC3CF4"/>
    <w:rsid w:val="00FC583B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  <w:style w:type="paragraph" w:styleId="af4">
    <w:name w:val="Document Map"/>
    <w:basedOn w:val="a"/>
    <w:link w:val="af5"/>
    <w:uiPriority w:val="99"/>
    <w:semiHidden/>
    <w:unhideWhenUsed/>
    <w:rsid w:val="00F969A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F96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6A5114-045D-4CC1-86E4-85CC2066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2022-11-01T14:55:00Z</cp:lastPrinted>
  <dcterms:created xsi:type="dcterms:W3CDTF">2023-01-13T13:08:00Z</dcterms:created>
  <dcterms:modified xsi:type="dcterms:W3CDTF">2023-01-13T13:09:00Z</dcterms:modified>
</cp:coreProperties>
</file>